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624" w:rsidRDefault="00FE2873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ЛОТ 40</w:t>
            </w:r>
            <w:r w:rsidR="00594624">
              <w:rPr>
                <w:rFonts w:ascii="Times New Roman" w:hAnsi="Times New Roman" w:cs="Times New Roman"/>
                <w:b/>
                <w:sz w:val="24"/>
                <w:szCs w:val="24"/>
              </w:rPr>
              <w:t>-20 ЗК (Запрос котировок)</w:t>
            </w:r>
          </w:p>
          <w:p w:rsidR="00B37494" w:rsidRPr="000E03DA" w:rsidRDefault="00FE2873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E03DA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proofErr w:type="spellStart"/>
            <w:r w:rsidRPr="000E03DA">
              <w:rPr>
                <w:rFonts w:ascii="Times New Roman" w:hAnsi="Times New Roman" w:cs="Times New Roman"/>
                <w:sz w:val="24"/>
                <w:szCs w:val="24"/>
              </w:rPr>
              <w:t>ламината</w:t>
            </w:r>
            <w:proofErr w:type="spellEnd"/>
            <w:r w:rsidRPr="000E03DA">
              <w:rPr>
                <w:rFonts w:ascii="Times New Roman" w:hAnsi="Times New Roman" w:cs="Times New Roman"/>
                <w:sz w:val="24"/>
                <w:szCs w:val="24"/>
              </w:rPr>
              <w:t xml:space="preserve"> «PERGO»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DC4A5D" w:rsidRDefault="000E03DA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0E03DA">
              <w:rPr>
                <w:szCs w:val="24"/>
              </w:rPr>
              <w:t xml:space="preserve">354392, РФ, Краснодарский край, г. Сочи, п. </w:t>
            </w:r>
            <w:proofErr w:type="spellStart"/>
            <w:r w:rsidRPr="000E03DA">
              <w:rPr>
                <w:szCs w:val="24"/>
              </w:rPr>
              <w:t>Эсто</w:t>
            </w:r>
            <w:proofErr w:type="spellEnd"/>
            <w:r w:rsidRPr="000E03DA">
              <w:rPr>
                <w:szCs w:val="24"/>
              </w:rPr>
              <w:t xml:space="preserve">-Садок, ул. Набережная Времена года, 11, </w:t>
            </w:r>
            <w:proofErr w:type="spellStart"/>
            <w:r w:rsidRPr="000E03DA">
              <w:rPr>
                <w:szCs w:val="24"/>
              </w:rPr>
              <w:t>апарт</w:t>
            </w:r>
            <w:proofErr w:type="spellEnd"/>
            <w:r w:rsidRPr="000E03DA">
              <w:rPr>
                <w:szCs w:val="24"/>
              </w:rPr>
              <w:t>-отель 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</w:t>
            </w:r>
            <w:r w:rsidR="00DB40E2" w:rsidRPr="00DB40E2">
              <w:lastRenderedPageBreak/>
              <w:t>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</w:t>
            </w:r>
            <w:r w:rsidR="00D2702E" w:rsidRPr="00EE1E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26083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03DA" w:rsidRPr="00C61E08" w:rsidRDefault="001D7960" w:rsidP="0038002F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D79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D7960"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D7960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Pr="00C61E08">
              <w:rPr>
                <w:rFonts w:ascii="Times New Roman" w:hAnsi="Times New Roman" w:cs="Times New Roman"/>
                <w:sz w:val="24"/>
                <w:szCs w:val="24"/>
              </w:rPr>
              <w:t xml:space="preserve">рублей (Два миллиона сто шестьдесят шесть тысяч рублей 00 копеек), в </w:t>
            </w:r>
            <w:proofErr w:type="spellStart"/>
            <w:r w:rsidRPr="00C61E0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61E08">
              <w:rPr>
                <w:rFonts w:ascii="Times New Roman" w:hAnsi="Times New Roman" w:cs="Times New Roman"/>
                <w:sz w:val="24"/>
                <w:szCs w:val="24"/>
              </w:rPr>
              <w:t>. НДС (20%):</w:t>
            </w:r>
          </w:p>
          <w:p w:rsidR="001D7960" w:rsidRDefault="001D7960" w:rsidP="0038002F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61E08" w:rsidRPr="00C61E08">
              <w:rPr>
                <w:rFonts w:ascii="Times New Roman" w:hAnsi="Times New Roman" w:cs="Times New Roman"/>
                <w:b/>
                <w:sz w:val="24"/>
                <w:szCs w:val="24"/>
              </w:rPr>
              <w:t>1 805 000. 00</w:t>
            </w:r>
            <w:r w:rsidR="00C61E08">
              <w:rPr>
                <w:rFonts w:ascii="Times New Roman" w:hAnsi="Times New Roman" w:cs="Times New Roman"/>
                <w:sz w:val="24"/>
                <w:szCs w:val="24"/>
              </w:rPr>
              <w:t xml:space="preserve"> рублей (</w:t>
            </w:r>
            <w:r w:rsidR="00C61E08" w:rsidRPr="00C61E08">
              <w:rPr>
                <w:rFonts w:ascii="Times New Roman" w:hAnsi="Times New Roman" w:cs="Times New Roman"/>
                <w:sz w:val="24"/>
                <w:szCs w:val="24"/>
              </w:rPr>
              <w:t>Один миллион восемьсот пять тысяч рублей 00 копеек</w:t>
            </w:r>
            <w:r w:rsidR="00C61E08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C61E08" w:rsidRPr="008B449A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724329" w:rsidRDefault="008B449A" w:rsidP="008B449A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9A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</w:t>
            </w:r>
            <w:proofErr w:type="gramStart"/>
            <w:r w:rsidRPr="008B449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8B449A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540D" w:rsidRPr="004B50B3" w:rsidRDefault="009E7FD9" w:rsidP="009B66EB">
            <w:pPr>
              <w:pStyle w:val="a4"/>
            </w:pPr>
            <w:r w:rsidRPr="00E8713A">
              <w:t xml:space="preserve">Непредставление в </w:t>
            </w:r>
            <w:proofErr w:type="gramStart"/>
            <w:r w:rsidRPr="00E8713A">
              <w:t>составе</w:t>
            </w:r>
            <w:proofErr w:type="gramEnd"/>
            <w:r w:rsidRPr="00E8713A">
              <w:t xml:space="preserve">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E8713A">
              <w:t xml:space="preserve">  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Pr="00511627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116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116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C695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4B4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4B44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bookmarkStart w:id="0" w:name="_GoBack"/>
            <w:bookmarkEnd w:id="0"/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9B66E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555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Дата и время окончания срока подачи заявок</w:t>
            </w:r>
            <w:r w:rsidRPr="009B66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: </w:t>
            </w:r>
          </w:p>
          <w:p w:rsidR="009A0D88" w:rsidRPr="009B66E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51162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C695E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августа</w:t>
            </w:r>
            <w:r w:rsidR="002E0C45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2020 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года</w:t>
            </w:r>
            <w:r w:rsidRPr="009B66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1C695E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9B66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A0D88" w:rsidRPr="001C695E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C695E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1C69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1C695E" w:rsidRDefault="009A0D88" w:rsidP="00840C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116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C695E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695E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40C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644B4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644B4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644B4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27C" w:rsidRDefault="00E2127C" w:rsidP="0097081F">
      <w:pPr>
        <w:spacing w:after="0" w:line="240" w:lineRule="auto"/>
      </w:pPr>
      <w:r>
        <w:separator/>
      </w:r>
    </w:p>
  </w:endnote>
  <w:endnote w:type="continuationSeparator" w:id="0">
    <w:p w:rsidR="00E2127C" w:rsidRDefault="00E2127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B4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27C" w:rsidRDefault="00E2127C" w:rsidP="0097081F">
      <w:pPr>
        <w:spacing w:after="0" w:line="240" w:lineRule="auto"/>
      </w:pPr>
      <w:r>
        <w:separator/>
      </w:r>
    </w:p>
  </w:footnote>
  <w:footnote w:type="continuationSeparator" w:id="0">
    <w:p w:rsidR="00E2127C" w:rsidRDefault="00E2127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5559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5C49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D4D"/>
    <w:rsid w:val="00181ECA"/>
    <w:rsid w:val="00184713"/>
    <w:rsid w:val="001851CA"/>
    <w:rsid w:val="001853CD"/>
    <w:rsid w:val="00185EE2"/>
    <w:rsid w:val="00186B7D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D7960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2818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6DAB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02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4B4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8669E"/>
    <w:rsid w:val="00690092"/>
    <w:rsid w:val="00692064"/>
    <w:rsid w:val="006930C4"/>
    <w:rsid w:val="006955A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1B7C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97CBB"/>
    <w:rsid w:val="008A30DA"/>
    <w:rsid w:val="008A3C8E"/>
    <w:rsid w:val="008A3D79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1F8B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6EB"/>
    <w:rsid w:val="009B6C68"/>
    <w:rsid w:val="009B75E5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6AB4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1CB0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1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1E08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1FE3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63D2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13A"/>
    <w:rsid w:val="00E877A1"/>
    <w:rsid w:val="00E87C5C"/>
    <w:rsid w:val="00E90AD4"/>
    <w:rsid w:val="00E90FC4"/>
    <w:rsid w:val="00E924D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AD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3072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2873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E8713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6A65C-CDF3-4C61-9EC3-C5B73F01F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7</Pages>
  <Words>2555</Words>
  <Characters>14565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464</cp:revision>
  <cp:lastPrinted>2020-07-27T14:25:00Z</cp:lastPrinted>
  <dcterms:created xsi:type="dcterms:W3CDTF">2015-03-17T16:12:00Z</dcterms:created>
  <dcterms:modified xsi:type="dcterms:W3CDTF">2020-08-07T11:38:00Z</dcterms:modified>
</cp:coreProperties>
</file>