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E06F79" w14:textId="77777777" w:rsidR="00671BE0" w:rsidRPr="00671BE0" w:rsidRDefault="00671BE0" w:rsidP="00671B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1BE0">
        <w:rPr>
          <w:rFonts w:ascii="Times New Roman" w:hAnsi="Times New Roman" w:cs="Times New Roman"/>
          <w:sz w:val="24"/>
          <w:szCs w:val="24"/>
        </w:rPr>
        <w:t xml:space="preserve">Заместитель руководителя Дирекции </w:t>
      </w:r>
    </w:p>
    <w:p w14:paraId="1821298F" w14:textId="77777777" w:rsidR="00671BE0" w:rsidRPr="00671BE0" w:rsidRDefault="00671BE0" w:rsidP="00671B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1BE0">
        <w:rPr>
          <w:rFonts w:ascii="Times New Roman" w:hAnsi="Times New Roman" w:cs="Times New Roman"/>
          <w:sz w:val="24"/>
          <w:szCs w:val="24"/>
        </w:rPr>
        <w:t>по эксплуатации и реконструкции</w:t>
      </w:r>
    </w:p>
    <w:p w14:paraId="738D08EC" w14:textId="4B441A0E" w:rsidR="007411CE" w:rsidRPr="008A3E99" w:rsidRDefault="00671BE0" w:rsidP="00671B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1BE0">
        <w:rPr>
          <w:rFonts w:ascii="Times New Roman" w:hAnsi="Times New Roman" w:cs="Times New Roman"/>
          <w:sz w:val="24"/>
          <w:szCs w:val="24"/>
        </w:rPr>
        <w:t xml:space="preserve"> К.Ю. Яковлев</w:t>
      </w:r>
    </w:p>
    <w:p w14:paraId="1B9341A6" w14:textId="77777777" w:rsidR="00BB157D" w:rsidRPr="008A3E99" w:rsidRDefault="00BB157D" w:rsidP="00BB157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3E99">
        <w:rPr>
          <w:rFonts w:ascii="Times New Roman" w:hAnsi="Times New Roman" w:cs="Times New Roman"/>
          <w:sz w:val="24"/>
          <w:szCs w:val="24"/>
        </w:rPr>
        <w:t xml:space="preserve"> __________________/______________/</w:t>
      </w:r>
    </w:p>
    <w:p w14:paraId="7B4A4C6D" w14:textId="77777777" w:rsidR="00BB157D" w:rsidRPr="008A3E99" w:rsidRDefault="00BB157D" w:rsidP="00BB157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A3E99">
        <w:rPr>
          <w:rFonts w:ascii="Times New Roman" w:hAnsi="Times New Roman" w:cs="Times New Roman"/>
          <w:sz w:val="24"/>
          <w:szCs w:val="24"/>
        </w:rPr>
        <w:t>«___» ___________ 20____ г.</w:t>
      </w:r>
    </w:p>
    <w:p w14:paraId="6C62EA9B" w14:textId="77777777" w:rsidR="00BB157D" w:rsidRPr="008A3E99" w:rsidRDefault="00BB157D" w:rsidP="00BB157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5059647C" w14:textId="77777777" w:rsidR="005D2022" w:rsidRPr="003C1806" w:rsidRDefault="005D2022" w:rsidP="005D20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C1806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14:paraId="1070D180" w14:textId="77777777" w:rsidR="005D2022" w:rsidRPr="008A3E99" w:rsidRDefault="005D2022" w:rsidP="005D202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5321D6EB" w14:textId="77777777" w:rsidR="005D2022" w:rsidRPr="008A3E99" w:rsidRDefault="005D2022" w:rsidP="005D202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992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3827"/>
        <w:gridCol w:w="3682"/>
        <w:gridCol w:w="996"/>
        <w:gridCol w:w="992"/>
      </w:tblGrid>
      <w:tr w:rsidR="00F37482" w:rsidRPr="008A3E99" w14:paraId="0EF10418" w14:textId="77777777" w:rsidTr="0080338F">
        <w:trPr>
          <w:trHeight w:val="240"/>
          <w:jc w:val="center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9524342" w14:textId="77777777"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3EB2F91" w14:textId="77777777"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</w:t>
            </w:r>
          </w:p>
          <w:p w14:paraId="308C996E" w14:textId="77777777"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товара</w:t>
            </w:r>
          </w:p>
        </w:tc>
        <w:tc>
          <w:tcPr>
            <w:tcW w:w="3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CE6DCF1" w14:textId="77777777"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Комплектность, характеристики </w:t>
            </w:r>
          </w:p>
        </w:tc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FB6C411" w14:textId="77777777"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18CBB10" w14:textId="77777777" w:rsidR="00F37482" w:rsidRPr="008A3E99" w:rsidRDefault="00F37482">
            <w:pPr>
              <w:pStyle w:val="ConsPlusNonformat"/>
              <w:tabs>
                <w:tab w:val="left" w:pos="952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8A3E99">
              <w:rPr>
                <w:rFonts w:ascii="Times New Roman" w:hAnsi="Times New Roman" w:cs="Times New Roman"/>
                <w:b/>
                <w:lang w:eastAsia="en-US"/>
              </w:rPr>
              <w:t>Количество</w:t>
            </w:r>
          </w:p>
        </w:tc>
      </w:tr>
      <w:tr w:rsidR="00F37482" w:rsidRPr="008A3E99" w14:paraId="0D183A11" w14:textId="77777777" w:rsidTr="0080338F">
        <w:trPr>
          <w:trHeight w:val="240"/>
          <w:jc w:val="center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F36D7CC" w14:textId="77777777" w:rsidR="00F37482" w:rsidRPr="00C12939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29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601929B" w14:textId="77777777" w:rsidR="00F37482" w:rsidRPr="00C12939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29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561E5E1" w14:textId="77777777" w:rsidR="00F37482" w:rsidRPr="00C12939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29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7BCAA9A" w14:textId="77777777" w:rsidR="00F37482" w:rsidRPr="00C12939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29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BE9A2D3" w14:textId="77777777" w:rsidR="00F37482" w:rsidRPr="00C12939" w:rsidRDefault="00F37482">
            <w:pPr>
              <w:pStyle w:val="ConsPlusNonformat"/>
              <w:spacing w:line="256" w:lineRule="auto"/>
              <w:ind w:right="-3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29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99742E" w:rsidRPr="008A3E99" w14:paraId="2064B3ED" w14:textId="77777777" w:rsidTr="00DB7B94">
        <w:trPr>
          <w:trHeight w:val="54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E762E" w14:textId="3129F503" w:rsidR="0099742E" w:rsidRPr="00C12939" w:rsidRDefault="0099742E" w:rsidP="0099742E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29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69EDF" w14:textId="6F0772F0" w:rsidR="00CF18E0" w:rsidRPr="00C12939" w:rsidRDefault="007E5B9F" w:rsidP="00DB7B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2939">
              <w:rPr>
                <w:rFonts w:ascii="Times New Roman" w:hAnsi="Times New Roman" w:cs="Times New Roman"/>
                <w:sz w:val="24"/>
                <w:szCs w:val="24"/>
              </w:rPr>
              <w:t>Плата контроля линий громкоговорителей BOSCH</w:t>
            </w:r>
            <w:r w:rsidR="00CF18E0" w:rsidRPr="00C129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18E0" w:rsidRPr="00C129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LBB4443/00</w:t>
            </w:r>
            <w:r w:rsidR="000C6232" w:rsidRPr="00C1293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F18E0" w:rsidRPr="00C129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18E0" w:rsidRPr="00C129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100В </w:t>
            </w:r>
            <w:r w:rsidR="000C6232" w:rsidRPr="00C12939">
              <w:rPr>
                <w:rFonts w:ascii="Times New Roman" w:hAnsi="Times New Roman" w:cs="Times New Roman"/>
                <w:sz w:val="24"/>
                <w:szCs w:val="24"/>
              </w:rPr>
              <w:t xml:space="preserve">арт. </w:t>
            </w:r>
          </w:p>
          <w:p w14:paraId="0A46EE4C" w14:textId="77777777" w:rsidR="00CF18E0" w:rsidRPr="00C12939" w:rsidRDefault="00CF18E0" w:rsidP="00DB7B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2939">
              <w:rPr>
                <w:rFonts w:ascii="Times New Roman" w:hAnsi="Times New Roman" w:cs="Times New Roman"/>
                <w:sz w:val="24"/>
                <w:szCs w:val="24"/>
              </w:rPr>
              <w:t>F01U513884</w:t>
            </w:r>
          </w:p>
          <w:p w14:paraId="61D8967B" w14:textId="75C5C43F" w:rsidR="0099742E" w:rsidRPr="00C12939" w:rsidRDefault="0099742E" w:rsidP="00DB7B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4A7DC" w14:textId="77777777" w:rsidR="0099742E" w:rsidRPr="00C12939" w:rsidRDefault="00CF18E0" w:rsidP="00CF18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2939">
              <w:rPr>
                <w:rFonts w:ascii="Times New Roman" w:hAnsi="Times New Roman" w:cs="Times New Roman"/>
                <w:sz w:val="24"/>
                <w:szCs w:val="24"/>
              </w:rPr>
              <w:t>LBB 4443/00, плата контроля линии (EOL) Ведомая плата контроля линий для подключения к концу линии громкоговорителя или к ответвлению, использует модуль LBB4440/00 для проверки целостности громкоговорителя.</w:t>
            </w:r>
          </w:p>
          <w:p w14:paraId="24398D84" w14:textId="77777777" w:rsidR="00CF18E0" w:rsidRPr="00C12939" w:rsidRDefault="00CF18E0" w:rsidP="00CF18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2939">
              <w:rPr>
                <w:rFonts w:ascii="Times New Roman" w:hAnsi="Times New Roman" w:cs="Times New Roman"/>
                <w:b/>
                <w:sz w:val="24"/>
                <w:szCs w:val="24"/>
              </w:rPr>
              <w:t>Механические характеристики</w:t>
            </w:r>
            <w:r w:rsidRPr="00C12939">
              <w:rPr>
                <w:rFonts w:ascii="Times New Roman" w:hAnsi="Times New Roman" w:cs="Times New Roman"/>
                <w:sz w:val="24"/>
                <w:szCs w:val="24"/>
              </w:rPr>
              <w:t xml:space="preserve"> Габаритные размеры (В x </w:t>
            </w:r>
            <w:proofErr w:type="gramStart"/>
            <w:r w:rsidRPr="00C12939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C12939">
              <w:rPr>
                <w:rFonts w:ascii="Times New Roman" w:hAnsi="Times New Roman" w:cs="Times New Roman"/>
                <w:sz w:val="24"/>
                <w:szCs w:val="24"/>
              </w:rPr>
              <w:t xml:space="preserve"> x Г) 78 x 60 x 22 мм Вес 70 г </w:t>
            </w:r>
          </w:p>
          <w:p w14:paraId="32EFA19A" w14:textId="77777777" w:rsidR="00CF18E0" w:rsidRPr="00C12939" w:rsidRDefault="00CF18E0" w:rsidP="00CF18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2939">
              <w:rPr>
                <w:rFonts w:ascii="Times New Roman" w:hAnsi="Times New Roman" w:cs="Times New Roman"/>
                <w:sz w:val="24"/>
                <w:szCs w:val="24"/>
              </w:rPr>
              <w:t>Монтаж -  Внутри громкоговорителя</w:t>
            </w:r>
            <w:proofErr w:type="gramStart"/>
            <w:r w:rsidRPr="00C12939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C12939">
              <w:rPr>
                <w:rFonts w:ascii="Times New Roman" w:hAnsi="Times New Roman" w:cs="Times New Roman"/>
                <w:sz w:val="24"/>
                <w:szCs w:val="24"/>
              </w:rPr>
              <w:t xml:space="preserve">меется дополнительный монтажный кронштейн LBB 4446/00 </w:t>
            </w:r>
            <w:r w:rsidRPr="00C12939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эксплуатации</w:t>
            </w:r>
            <w:r w:rsidRPr="00C129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2827D09" w14:textId="77777777" w:rsidR="00CF18E0" w:rsidRPr="00C12939" w:rsidRDefault="00CF18E0" w:rsidP="00CF18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2939">
              <w:rPr>
                <w:rFonts w:ascii="Times New Roman" w:hAnsi="Times New Roman" w:cs="Times New Roman"/>
                <w:sz w:val="24"/>
                <w:szCs w:val="24"/>
              </w:rPr>
              <w:t>Рабочая температура</w:t>
            </w:r>
            <w:proofErr w:type="gramStart"/>
            <w:r w:rsidRPr="00C1293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C12939">
              <w:rPr>
                <w:rFonts w:ascii="Times New Roman" w:hAnsi="Times New Roman" w:cs="Times New Roman"/>
                <w:sz w:val="24"/>
                <w:szCs w:val="24"/>
              </w:rPr>
              <w:t xml:space="preserve">т -5 °C до +55 °C </w:t>
            </w:r>
          </w:p>
          <w:p w14:paraId="6FE1494D" w14:textId="77777777" w:rsidR="00CF18E0" w:rsidRPr="00C12939" w:rsidRDefault="00CF18E0" w:rsidP="00CF18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2939">
              <w:rPr>
                <w:rFonts w:ascii="Times New Roman" w:hAnsi="Times New Roman" w:cs="Times New Roman"/>
                <w:sz w:val="24"/>
                <w:szCs w:val="24"/>
              </w:rPr>
              <w:t>Температура хранения</w:t>
            </w:r>
            <w:proofErr w:type="gramStart"/>
            <w:r w:rsidRPr="00C1293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C12939">
              <w:rPr>
                <w:rFonts w:ascii="Times New Roman" w:hAnsi="Times New Roman" w:cs="Times New Roman"/>
                <w:sz w:val="24"/>
                <w:szCs w:val="24"/>
              </w:rPr>
              <w:t xml:space="preserve">т -20 °C до +70 °C </w:t>
            </w:r>
          </w:p>
          <w:p w14:paraId="4D11C95F" w14:textId="30C60E47" w:rsidR="00CF18E0" w:rsidRPr="00C12939" w:rsidRDefault="00CF18E0" w:rsidP="00CF18E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2939">
              <w:rPr>
                <w:rFonts w:ascii="Times New Roman" w:hAnsi="Times New Roman" w:cs="Times New Roman"/>
                <w:sz w:val="24"/>
                <w:szCs w:val="24"/>
              </w:rPr>
              <w:t xml:space="preserve">Относительная влажность 15–90% Атмосферное давление 600–1100 </w:t>
            </w:r>
            <w:proofErr w:type="spellStart"/>
            <w:r w:rsidRPr="00C12939">
              <w:rPr>
                <w:rFonts w:ascii="Times New Roman" w:hAnsi="Times New Roman" w:cs="Times New Roman"/>
                <w:sz w:val="24"/>
                <w:szCs w:val="24"/>
              </w:rPr>
              <w:t>гПа</w:t>
            </w:r>
            <w:proofErr w:type="spell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70F70" w14:textId="75668DF2" w:rsidR="0099742E" w:rsidRPr="00C12939" w:rsidRDefault="007E5B9F" w:rsidP="00997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939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811EF" w14:textId="4D580594" w:rsidR="0099742E" w:rsidRPr="00C12939" w:rsidRDefault="0099742E" w:rsidP="00997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93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</w:tbl>
    <w:p w14:paraId="19FCC32C" w14:textId="77777777" w:rsidR="00F37482" w:rsidRPr="008A3E99" w:rsidRDefault="00F37482" w:rsidP="00F37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EF0F790" w14:textId="77777777" w:rsidR="00F37482" w:rsidRPr="008A3E99" w:rsidRDefault="00F37482" w:rsidP="00F37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D563D03" w14:textId="77777777" w:rsidR="00F37482" w:rsidRPr="0080338F" w:rsidRDefault="00F37482" w:rsidP="00F37482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338F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14:paraId="5D557631" w14:textId="77777777" w:rsidR="006032D4" w:rsidRPr="0080338F" w:rsidRDefault="006032D4" w:rsidP="00F37482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EDB2D8" w14:textId="77777777" w:rsidR="003C1806" w:rsidRPr="003C1806" w:rsidRDefault="003C1806" w:rsidP="003C18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806">
        <w:rPr>
          <w:rFonts w:ascii="Times New Roman" w:hAnsi="Times New Roman" w:cs="Times New Roman"/>
          <w:i/>
          <w:sz w:val="24"/>
          <w:szCs w:val="24"/>
        </w:rPr>
        <w:t xml:space="preserve">Главный менеджер </w:t>
      </w:r>
    </w:p>
    <w:p w14:paraId="6FF2D7D1" w14:textId="77777777" w:rsidR="003C1806" w:rsidRPr="003C1806" w:rsidRDefault="003C1806" w:rsidP="003C18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806">
        <w:rPr>
          <w:rFonts w:ascii="Times New Roman" w:hAnsi="Times New Roman" w:cs="Times New Roman"/>
          <w:i/>
          <w:sz w:val="24"/>
          <w:szCs w:val="24"/>
        </w:rPr>
        <w:t xml:space="preserve">по обслуживанию автоматики </w:t>
      </w:r>
    </w:p>
    <w:p w14:paraId="524E547A" w14:textId="77777777" w:rsidR="003C1806" w:rsidRPr="003C1806" w:rsidRDefault="003C1806" w:rsidP="003C18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806">
        <w:rPr>
          <w:rFonts w:ascii="Times New Roman" w:hAnsi="Times New Roman" w:cs="Times New Roman"/>
          <w:i/>
          <w:sz w:val="24"/>
          <w:szCs w:val="24"/>
        </w:rPr>
        <w:t>систем противопожарной защиты                                _____________________/ Е.В. Левченко /</w:t>
      </w:r>
    </w:p>
    <w:p w14:paraId="496A2209" w14:textId="56378E50" w:rsidR="00271F19" w:rsidRDefault="003C1806" w:rsidP="003C18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806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</w:t>
      </w:r>
      <w:r w:rsidR="00271F19">
        <w:rPr>
          <w:rFonts w:ascii="Times New Roman" w:hAnsi="Times New Roman" w:cs="Times New Roman"/>
          <w:i/>
          <w:sz w:val="24"/>
          <w:szCs w:val="24"/>
        </w:rPr>
        <w:t xml:space="preserve">            (подпись)        </w:t>
      </w:r>
      <w:r w:rsidR="00271F19" w:rsidRPr="007E5B9F">
        <w:rPr>
          <w:rFonts w:ascii="Times New Roman" w:hAnsi="Times New Roman" w:cs="Times New Roman"/>
          <w:i/>
          <w:sz w:val="24"/>
          <w:szCs w:val="24"/>
        </w:rPr>
        <w:t xml:space="preserve">                  </w:t>
      </w:r>
      <w:r w:rsidR="00271F1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1806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271F19" w:rsidRPr="003C1806">
        <w:rPr>
          <w:rFonts w:ascii="Times New Roman" w:hAnsi="Times New Roman" w:cs="Times New Roman"/>
          <w:i/>
          <w:sz w:val="24"/>
          <w:szCs w:val="24"/>
        </w:rPr>
        <w:t>(Ф.И.О.)</w:t>
      </w:r>
    </w:p>
    <w:p w14:paraId="6B198952" w14:textId="07A89248" w:rsidR="00F37482" w:rsidRPr="0080338F" w:rsidRDefault="00F37482" w:rsidP="003C1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033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14:paraId="4DB5F451" w14:textId="77777777" w:rsidR="00F37482" w:rsidRPr="0080338F" w:rsidRDefault="00F37482" w:rsidP="00F374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86AA60F" w14:textId="77777777" w:rsidR="00F37482" w:rsidRPr="0080338F" w:rsidRDefault="00F37482" w:rsidP="00F3748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>Начальник управления</w:t>
      </w:r>
    </w:p>
    <w:p w14:paraId="0E71771A" w14:textId="77777777" w:rsidR="00F37482" w:rsidRPr="0080338F" w:rsidRDefault="00F37482" w:rsidP="00F37482">
      <w:pPr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 xml:space="preserve">  по эксплуатации зданий, сооружений</w:t>
      </w:r>
    </w:p>
    <w:p w14:paraId="31F2D845" w14:textId="09E11EF3" w:rsidR="00F37482" w:rsidRPr="0080338F" w:rsidRDefault="00F37482" w:rsidP="00F37482">
      <w:pPr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 xml:space="preserve">  и инженерной инфраструктуры      </w:t>
      </w: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               </w:t>
      </w:r>
      <w:r w:rsidR="007917AB" w:rsidRPr="0080338F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</w:t>
      </w: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>_____________________/ М.В. Жуков /</w:t>
      </w:r>
    </w:p>
    <w:p w14:paraId="4C5F8EE8" w14:textId="449F3079" w:rsidR="00F37482" w:rsidRPr="0080338F" w:rsidRDefault="00F37482" w:rsidP="00F3748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="0080338F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</w:t>
      </w:r>
      <w:r w:rsidR="00271F19" w:rsidRPr="007E5B9F">
        <w:rPr>
          <w:rFonts w:ascii="Times New Roman" w:eastAsia="Times New Roman" w:hAnsi="Times New Roman" w:cs="Times New Roman"/>
          <w:i/>
          <w:sz w:val="24"/>
          <w:szCs w:val="24"/>
        </w:rPr>
        <w:t xml:space="preserve">  </w:t>
      </w: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 xml:space="preserve"> (</w:t>
      </w:r>
      <w:r w:rsidR="00271F19">
        <w:rPr>
          <w:rFonts w:ascii="Times New Roman" w:eastAsia="Times New Roman" w:hAnsi="Times New Roman" w:cs="Times New Roman"/>
          <w:i/>
          <w:sz w:val="24"/>
          <w:szCs w:val="24"/>
        </w:rPr>
        <w:t xml:space="preserve">подпись)                     </w:t>
      </w: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(Ф.И.О.)</w:t>
      </w:r>
    </w:p>
    <w:p w14:paraId="08FA2AD5" w14:textId="77777777" w:rsidR="00F37482" w:rsidRPr="0080338F" w:rsidRDefault="00F37482" w:rsidP="00F37482">
      <w:pPr>
        <w:tabs>
          <w:tab w:val="left" w:pos="481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sectPr w:rsidR="00F37482" w:rsidRPr="0080338F" w:rsidSect="0080338F">
      <w:pgSz w:w="11906" w:h="16838"/>
      <w:pgMar w:top="567" w:right="707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70"/>
  <w:drawingGridVerticalSpacing w:val="17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9C2"/>
    <w:rsid w:val="00042FD9"/>
    <w:rsid w:val="000C6232"/>
    <w:rsid w:val="001233D0"/>
    <w:rsid w:val="001D44D4"/>
    <w:rsid w:val="001F358E"/>
    <w:rsid w:val="00271F19"/>
    <w:rsid w:val="002A765B"/>
    <w:rsid w:val="002D4DE0"/>
    <w:rsid w:val="00376AAB"/>
    <w:rsid w:val="003857C4"/>
    <w:rsid w:val="003B63FC"/>
    <w:rsid w:val="003C1806"/>
    <w:rsid w:val="00456B49"/>
    <w:rsid w:val="005141FA"/>
    <w:rsid w:val="005C4C18"/>
    <w:rsid w:val="005D2022"/>
    <w:rsid w:val="006032D4"/>
    <w:rsid w:val="006604CE"/>
    <w:rsid w:val="00671BE0"/>
    <w:rsid w:val="006C3BF6"/>
    <w:rsid w:val="007411CE"/>
    <w:rsid w:val="00784330"/>
    <w:rsid w:val="007917AB"/>
    <w:rsid w:val="007E5B9F"/>
    <w:rsid w:val="0080338F"/>
    <w:rsid w:val="00832319"/>
    <w:rsid w:val="00841896"/>
    <w:rsid w:val="008A3E99"/>
    <w:rsid w:val="009013A6"/>
    <w:rsid w:val="00946130"/>
    <w:rsid w:val="00971B4C"/>
    <w:rsid w:val="0099742E"/>
    <w:rsid w:val="009D2728"/>
    <w:rsid w:val="009E2807"/>
    <w:rsid w:val="00A71C97"/>
    <w:rsid w:val="00BB157D"/>
    <w:rsid w:val="00C12939"/>
    <w:rsid w:val="00CA3D16"/>
    <w:rsid w:val="00CF159E"/>
    <w:rsid w:val="00CF18E0"/>
    <w:rsid w:val="00DB7B94"/>
    <w:rsid w:val="00E749C2"/>
    <w:rsid w:val="00EE3809"/>
    <w:rsid w:val="00F37482"/>
    <w:rsid w:val="00FE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E14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02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202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5D20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annotation reference"/>
    <w:basedOn w:val="a0"/>
    <w:uiPriority w:val="99"/>
    <w:semiHidden/>
    <w:unhideWhenUsed/>
    <w:rsid w:val="00EE3809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E3809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E3809"/>
    <w:rPr>
      <w:rFonts w:eastAsiaTheme="minorEastAsia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E380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E3809"/>
    <w:rPr>
      <w:rFonts w:eastAsiaTheme="minorEastAsia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E38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E3809"/>
    <w:rPr>
      <w:rFonts w:ascii="Segoe UI" w:eastAsiaTheme="minorEastAsia" w:hAnsi="Segoe UI" w:cs="Segoe UI"/>
      <w:sz w:val="18"/>
      <w:szCs w:val="18"/>
      <w:lang w:eastAsia="ru-RU"/>
    </w:rPr>
  </w:style>
  <w:style w:type="table" w:styleId="ab">
    <w:name w:val="Table Grid"/>
    <w:basedOn w:val="a1"/>
    <w:uiPriority w:val="59"/>
    <w:rsid w:val="006032D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02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202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5D20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annotation reference"/>
    <w:basedOn w:val="a0"/>
    <w:uiPriority w:val="99"/>
    <w:semiHidden/>
    <w:unhideWhenUsed/>
    <w:rsid w:val="00EE3809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E3809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E3809"/>
    <w:rPr>
      <w:rFonts w:eastAsiaTheme="minorEastAsia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E380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E3809"/>
    <w:rPr>
      <w:rFonts w:eastAsiaTheme="minorEastAsia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E38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E3809"/>
    <w:rPr>
      <w:rFonts w:ascii="Segoe UI" w:eastAsiaTheme="minorEastAsia" w:hAnsi="Segoe UI" w:cs="Segoe UI"/>
      <w:sz w:val="18"/>
      <w:szCs w:val="18"/>
      <w:lang w:eastAsia="ru-RU"/>
    </w:rPr>
  </w:style>
  <w:style w:type="table" w:styleId="ab">
    <w:name w:val="Table Grid"/>
    <w:basedOn w:val="a1"/>
    <w:uiPriority w:val="59"/>
    <w:rsid w:val="006032D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0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 Volkova</dc:creator>
  <cp:lastModifiedBy>Лазарев Денис Сергеевич</cp:lastModifiedBy>
  <cp:revision>4</cp:revision>
  <cp:lastPrinted>2016-11-29T07:47:00Z</cp:lastPrinted>
  <dcterms:created xsi:type="dcterms:W3CDTF">2017-02-16T14:00:00Z</dcterms:created>
  <dcterms:modified xsi:type="dcterms:W3CDTF">2017-02-16T15:00:00Z</dcterms:modified>
</cp:coreProperties>
</file>