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F73F64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F6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F7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255D" w:rsidRPr="00F73F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237CF" w:rsidRPr="00F73F6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F73F64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B255D" w:rsidRPr="00F7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F73F64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F73F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F73F64" w:rsidRDefault="009F6C2C" w:rsidP="00E237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3F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37CF" w:rsidRPr="00F73F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</w:t>
            </w:r>
            <w:r w:rsidR="0009236E" w:rsidRPr="00F73F64">
              <w:rPr>
                <w:rFonts w:ascii="Times New Roman" w:hAnsi="Times New Roman" w:cs="Times New Roman"/>
                <w:sz w:val="24"/>
                <w:szCs w:val="24"/>
              </w:rPr>
              <w:t>по монтажу, пуско-наладке и обслуживанию источников бесперебойного питания (ИБП), Гостиницы № 7 на отм. +960</w:t>
            </w:r>
            <w:r w:rsidRPr="00F73F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1032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10329">
              <w:t xml:space="preserve">354392, РФ, Краснодарский край, г. Сочи, </w:t>
            </w:r>
            <w:r w:rsidR="001500BB">
              <w:t xml:space="preserve">Адлерский район, </w:t>
            </w:r>
            <w:r w:rsidRPr="00510329">
              <w:t xml:space="preserve">п. Эсто-Садок, </w:t>
            </w:r>
            <w:r w:rsidR="0020354D" w:rsidRPr="0020354D">
              <w:t>ул. Горная д.3</w:t>
            </w:r>
            <w:r w:rsidR="0020354D">
              <w:t xml:space="preserve">, </w:t>
            </w:r>
            <w:r w:rsidR="0020354D" w:rsidRPr="0020354D">
              <w:t>Гостиница 7, +960м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876CF" w:rsidRDefault="00D2702E" w:rsidP="007876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876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5B30F0" w:rsidP="005B30F0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 w:rsidRPr="005B30F0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4 сотрудников, обладающих соответствующей квалификацией для выполнения работ, аналогичных предмету закупки </w:t>
            </w:r>
            <w:r w:rsidRPr="000B41FE">
              <w:rPr>
                <w:rFonts w:ascii="Times New Roman" w:hAnsi="Times New Roman"/>
                <w:i/>
                <w:sz w:val="24"/>
                <w:szCs w:val="24"/>
              </w:rPr>
              <w:t>(с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ИБП и квалификационный аттестат по наладке и испытаниям систем ИБП)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41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E13D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5" w:rsidRPr="00A6063C" w:rsidRDefault="008E13D5" w:rsidP="008E13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3D5" w:rsidRPr="00A6063C" w:rsidRDefault="008E13D5" w:rsidP="008E13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3D5" w:rsidRPr="003F4EFE" w:rsidRDefault="008E13D5" w:rsidP="008E1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E13D5" w:rsidRPr="003003A8" w:rsidRDefault="008E13D5" w:rsidP="008E1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54709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0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4709C">
              <w:rPr>
                <w:rFonts w:ascii="Times New Roman" w:hAnsi="Times New Roman" w:cs="Times New Roman"/>
                <w:b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09C">
              <w:rPr>
                <w:rFonts w:ascii="Times New Roman" w:hAnsi="Times New Roman" w:cs="Times New Roman"/>
                <w:b/>
                <w:sz w:val="24"/>
                <w:szCs w:val="24"/>
              </w:rPr>
              <w:t>932</w:t>
            </w:r>
            <w:r w:rsidR="001F1D4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09C">
              <w:rPr>
                <w:rFonts w:ascii="Times New Roman" w:hAnsi="Times New Roman" w:cs="Times New Roman"/>
                <w:sz w:val="24"/>
                <w:szCs w:val="24"/>
              </w:rPr>
              <w:t>дин миллион тридцать шесть тысяч девятьсот тридцать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4709C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09C">
              <w:rPr>
                <w:rFonts w:ascii="Times New Roman" w:hAnsi="Times New Roman" w:cs="Times New Roman"/>
                <w:b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4709C">
              <w:rPr>
                <w:rFonts w:ascii="Times New Roman" w:hAnsi="Times New Roman" w:cs="Times New Roman"/>
                <w:b/>
                <w:sz w:val="24"/>
                <w:szCs w:val="24"/>
              </w:rPr>
              <w:t>822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470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709C">
              <w:rPr>
                <w:rFonts w:ascii="Times New Roman" w:hAnsi="Times New Roman" w:cs="Times New Roman"/>
                <w:sz w:val="24"/>
                <w:szCs w:val="24"/>
              </w:rPr>
              <w:t>то семьдесят две тысячи восемьсот двадцать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4709C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EE788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881">
              <w:rPr>
                <w:rFonts w:ascii="Times New Roman" w:hAnsi="Times New Roman" w:cs="Times New Roman"/>
                <w:b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7881">
              <w:rPr>
                <w:rFonts w:ascii="Times New Roman" w:hAnsi="Times New Roman" w:cs="Times New Roman"/>
                <w:b/>
                <w:sz w:val="24"/>
                <w:szCs w:val="24"/>
              </w:rPr>
              <w:t>514,47</w:t>
            </w:r>
            <w:r w:rsidR="002D3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7881">
              <w:rPr>
                <w:rFonts w:ascii="Times New Roman" w:hAnsi="Times New Roman" w:cs="Times New Roman"/>
                <w:sz w:val="24"/>
                <w:szCs w:val="24"/>
              </w:rPr>
              <w:t>евятьсот шестьдесят восемь тысяч пятьсот четырнадцать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E7881">
              <w:rPr>
                <w:rFonts w:ascii="Times New Roman" w:hAnsi="Times New Roman" w:cs="Times New Roman"/>
                <w:sz w:val="24"/>
                <w:szCs w:val="24"/>
              </w:rPr>
              <w:t xml:space="preserve"> рублей 47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FA104E" w:rsidP="004916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04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договора, а также вознаграждения.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7C2903" w:rsidRDefault="007C2903" w:rsidP="007C290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542124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документации</w:t>
            </w:r>
            <w:r>
              <w:rPr>
                <w:b/>
                <w:color w:val="FF0000"/>
              </w:rPr>
              <w:t xml:space="preserve"> о проведении запроса котировок</w:t>
            </w:r>
            <w:r w:rsidRPr="00542124">
              <w:rPr>
                <w:b/>
                <w:color w:val="FF0000"/>
              </w:rPr>
              <w:t xml:space="preserve">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39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2676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9162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9162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9162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BD8" w:rsidRDefault="00245BD8" w:rsidP="0097081F">
      <w:pPr>
        <w:spacing w:after="0" w:line="240" w:lineRule="auto"/>
      </w:pPr>
      <w:r>
        <w:separator/>
      </w:r>
    </w:p>
  </w:endnote>
  <w:endnote w:type="continuationSeparator" w:id="0">
    <w:p w:rsidR="00245BD8" w:rsidRDefault="00245B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0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BD8" w:rsidRDefault="00245BD8" w:rsidP="0097081F">
      <w:pPr>
        <w:spacing w:after="0" w:line="240" w:lineRule="auto"/>
      </w:pPr>
      <w:r>
        <w:separator/>
      </w:r>
    </w:p>
  </w:footnote>
  <w:footnote w:type="continuationSeparator" w:id="0">
    <w:p w:rsidR="00245BD8" w:rsidRDefault="00245B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5D66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36E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55D"/>
    <w:rsid w:val="000B2FB8"/>
    <w:rsid w:val="000B38BF"/>
    <w:rsid w:val="000B41FE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7D2A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00B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5D21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5E4D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1D4A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354D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7D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5BD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2130"/>
    <w:rsid w:val="00273B5C"/>
    <w:rsid w:val="00275EC8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C36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33C2"/>
    <w:rsid w:val="002D4B4E"/>
    <w:rsid w:val="002D5541"/>
    <w:rsid w:val="002D6C26"/>
    <w:rsid w:val="002D70DF"/>
    <w:rsid w:val="002E1496"/>
    <w:rsid w:val="002E2B8E"/>
    <w:rsid w:val="002E3996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44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8775D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DE7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624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6AA4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329"/>
    <w:rsid w:val="00510C91"/>
    <w:rsid w:val="00512927"/>
    <w:rsid w:val="00512B29"/>
    <w:rsid w:val="00512DBF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709C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0F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8D9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58B5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4FC9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1D06"/>
    <w:rsid w:val="007839CD"/>
    <w:rsid w:val="0078559E"/>
    <w:rsid w:val="00785661"/>
    <w:rsid w:val="00786E2A"/>
    <w:rsid w:val="007876CF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2903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8FC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3D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767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0DD5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3642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3F6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3B83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7A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0CAC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27219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37CF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3D8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605"/>
    <w:rsid w:val="00E86A0E"/>
    <w:rsid w:val="00E86BD3"/>
    <w:rsid w:val="00E877A1"/>
    <w:rsid w:val="00E87C5C"/>
    <w:rsid w:val="00E90AD4"/>
    <w:rsid w:val="00E90FC4"/>
    <w:rsid w:val="00E93883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881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3F64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04E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50441-6AD2-497C-846F-BBFFC90C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7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483</cp:revision>
  <cp:lastPrinted>2016-09-12T07:03:00Z</cp:lastPrinted>
  <dcterms:created xsi:type="dcterms:W3CDTF">2015-03-17T16:12:00Z</dcterms:created>
  <dcterms:modified xsi:type="dcterms:W3CDTF">2019-10-14T12:12:00Z</dcterms:modified>
</cp:coreProperties>
</file>