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  <w:r w:rsidR="002F09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(ред.2)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E5CC9">
              <w:t>Техническая соль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</w:t>
            </w:r>
            <w:r w:rsidR="00C445CD" w:rsidRPr="00201932">
              <w:rPr>
                <w:bCs/>
                <w:szCs w:val="24"/>
                <w:lang w:eastAsia="ar-SA"/>
              </w:rPr>
              <w:t xml:space="preserve">РФ, Краснодарский край, г. Сочи, Адлерский район, с. </w:t>
            </w:r>
            <w:proofErr w:type="spellStart"/>
            <w:r w:rsidR="00C445CD" w:rsidRPr="00201932">
              <w:rPr>
                <w:bCs/>
                <w:szCs w:val="24"/>
                <w:lang w:eastAsia="ar-SA"/>
              </w:rPr>
              <w:t>Эсто</w:t>
            </w:r>
            <w:proofErr w:type="spellEnd"/>
            <w:r w:rsidR="00C445CD" w:rsidRPr="00201932">
              <w:rPr>
                <w:bCs/>
                <w:szCs w:val="24"/>
                <w:lang w:eastAsia="ar-SA"/>
              </w:rPr>
              <w:t xml:space="preserve">-Садок, северный склон хребта </w:t>
            </w:r>
            <w:proofErr w:type="spellStart"/>
            <w:r w:rsidR="00C445CD" w:rsidRPr="00201932">
              <w:rPr>
                <w:bCs/>
                <w:szCs w:val="24"/>
                <w:lang w:eastAsia="ar-SA"/>
              </w:rPr>
              <w:t>Аибга</w:t>
            </w:r>
            <w:proofErr w:type="spellEnd"/>
            <w:r w:rsidR="00C445CD" w:rsidRPr="00201932">
              <w:rPr>
                <w:bCs/>
                <w:szCs w:val="24"/>
                <w:lang w:eastAsia="ar-SA"/>
              </w:rPr>
              <w:t>, СТК «Горная карусель»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lastRenderedPageBreak/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</w:t>
            </w:r>
            <w:proofErr w:type="spellEnd"/>
            <w:r w:rsidR="00845BBF" w:rsidRPr="00465E8C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C51DB6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F33F1"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F33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2F33F1"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498</w:t>
            </w:r>
            <w:r w:rsidR="002F3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33F1"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2F33F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девяносто восемь тысяч триста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F33F1" w:rsidRPr="00C51DB6">
              <w:rPr>
                <w:rFonts w:ascii="Times New Roman" w:hAnsi="Times New Roman" w:cs="Times New Roman"/>
                <w:sz w:val="24"/>
                <w:szCs w:val="24"/>
              </w:rPr>
              <w:t>533 638,98</w:t>
            </w:r>
            <w:r w:rsidR="004064CB" w:rsidRPr="00C51DB6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>ятьсот тридцать три тысячи шестьсот тридцать восемь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>98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C51DB6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F33F1">
              <w:rPr>
                <w:rFonts w:ascii="Times New Roman" w:hAnsi="Times New Roman" w:cs="Times New Roman"/>
                <w:b/>
                <w:sz w:val="24"/>
                <w:szCs w:val="24"/>
              </w:rPr>
              <w:t>2 964 661,</w:t>
            </w:r>
            <w:r w:rsidR="002F33F1"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шестьдесят четыре тысячи шестьсот шестьдесят один рубль</w:t>
            </w:r>
            <w:r w:rsidR="002F33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33F1"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02 копейки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6D5858" w:rsidRDefault="00981619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61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доставку, погрузку 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914A0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:</w:t>
            </w:r>
            <w:r w:rsidRPr="00914A0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«</w:t>
            </w:r>
            <w:r w:rsidR="00914A09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» </w:t>
            </w:r>
            <w:r w:rsidR="00914A09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сентября 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201</w:t>
            </w:r>
            <w:r w:rsidR="00F529E3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г.,</w:t>
            </w:r>
            <w:r w:rsidRPr="00914A0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A565A1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333AF1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9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часов </w:t>
            </w:r>
            <w:r w:rsidR="00A565A1"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  <w:r w:rsidRPr="00914A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 минут</w:t>
            </w:r>
            <w:r w:rsidRPr="00914A0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914A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4A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4A0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C51DB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51DB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51DB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14A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4A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B4" w:rsidRDefault="006F7FB4" w:rsidP="0097081F">
      <w:pPr>
        <w:spacing w:after="0" w:line="240" w:lineRule="auto"/>
      </w:pPr>
      <w:r>
        <w:separator/>
      </w:r>
    </w:p>
  </w:endnote>
  <w:endnote w:type="continuationSeparator" w:id="0">
    <w:p w:rsidR="006F7FB4" w:rsidRDefault="006F7FB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51DB6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B4" w:rsidRDefault="006F7FB4" w:rsidP="0097081F">
      <w:pPr>
        <w:spacing w:after="0" w:line="240" w:lineRule="auto"/>
      </w:pPr>
      <w:r>
        <w:separator/>
      </w:r>
    </w:p>
  </w:footnote>
  <w:footnote w:type="continuationSeparator" w:id="0">
    <w:p w:rsidR="006F7FB4" w:rsidRDefault="006F7FB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67EF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624E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0953"/>
    <w:rsid w:val="002F1102"/>
    <w:rsid w:val="002F11EC"/>
    <w:rsid w:val="002F132B"/>
    <w:rsid w:val="002F14F1"/>
    <w:rsid w:val="002F19E2"/>
    <w:rsid w:val="002F1B45"/>
    <w:rsid w:val="002F33F1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28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37C6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51B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7FB4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4A09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23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1619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71F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5CD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1DB6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6960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CC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6218-7EDF-44A3-A136-70EAC07D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391</cp:revision>
  <cp:lastPrinted>2016-07-07T08:39:00Z</cp:lastPrinted>
  <dcterms:created xsi:type="dcterms:W3CDTF">2015-03-17T16:12:00Z</dcterms:created>
  <dcterms:modified xsi:type="dcterms:W3CDTF">2017-08-30T13:44:00Z</dcterms:modified>
</cp:coreProperties>
</file>